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B5DB" w14:textId="77777777" w:rsidR="001D0FB1" w:rsidRDefault="001D0FB1">
      <w:pPr>
        <w:widowControl/>
        <w:spacing w:line="240" w:lineRule="auto"/>
        <w:ind w:firstLineChars="0" w:firstLine="0"/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B7B3EF" wp14:editId="15061F8E">
            <wp:simplePos x="0" y="0"/>
            <wp:positionH relativeFrom="page">
              <wp:align>right</wp:align>
            </wp:positionH>
            <wp:positionV relativeFrom="paragraph">
              <wp:posOffset>-692785</wp:posOffset>
            </wp:positionV>
            <wp:extent cx="7553325" cy="10683140"/>
            <wp:effectExtent l="0" t="0" r="0" b="4445"/>
            <wp:wrapNone/>
            <wp:docPr id="19321286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62503" w14:textId="77777777" w:rsidR="001D0FB1" w:rsidRDefault="001D0FB1">
      <w:pPr>
        <w:widowControl/>
        <w:spacing w:line="240" w:lineRule="auto"/>
        <w:ind w:firstLineChars="0" w:firstLine="0"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4922A7EE" w14:textId="70D1ED88" w:rsidR="001D0FB1" w:rsidRDefault="001D0FB1">
      <w:pPr>
        <w:widowControl/>
        <w:spacing w:line="240" w:lineRule="auto"/>
        <w:ind w:firstLineChars="0" w:firstLine="0"/>
        <w:jc w:val="left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D010079" wp14:editId="7A57B9D0">
            <wp:simplePos x="0" y="0"/>
            <wp:positionH relativeFrom="page">
              <wp:align>right</wp:align>
            </wp:positionH>
            <wp:positionV relativeFrom="paragraph">
              <wp:posOffset>-695325</wp:posOffset>
            </wp:positionV>
            <wp:extent cx="7553325" cy="10683434"/>
            <wp:effectExtent l="0" t="0" r="0" b="3810"/>
            <wp:wrapNone/>
            <wp:docPr id="87597195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br w:type="page"/>
      </w:r>
    </w:p>
    <w:p w14:paraId="31026976" w14:textId="3FF98949" w:rsidR="00DE3B8A" w:rsidRDefault="00000000">
      <w:pPr>
        <w:ind w:firstLineChars="0" w:firstLine="0"/>
        <w:rPr>
          <w:rFonts w:hint="eastAsia"/>
        </w:rPr>
      </w:pPr>
      <w:r>
        <w:rPr>
          <w:rFonts w:hint="eastAsia"/>
        </w:rPr>
        <w:lastRenderedPageBreak/>
        <w:t>附件</w:t>
      </w:r>
      <w:r>
        <w:t>1</w:t>
      </w:r>
      <w:r>
        <w:rPr>
          <w:rFonts w:hint="eastAsia"/>
        </w:rPr>
        <w:t>：认定申报表</w:t>
      </w:r>
    </w:p>
    <w:p w14:paraId="4494A2C4" w14:textId="77777777" w:rsidR="00DE3B8A" w:rsidRDefault="00000000">
      <w:pPr>
        <w:ind w:firstLineChars="0" w:firstLine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北京市职业技能等级认定个人申报表</w:t>
      </w:r>
    </w:p>
    <w:tbl>
      <w:tblPr>
        <w:tblStyle w:val="13"/>
        <w:tblpPr w:leftFromText="180" w:rightFromText="180" w:vertAnchor="page" w:horzAnchor="margin" w:tblpY="2197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42"/>
        <w:gridCol w:w="851"/>
        <w:gridCol w:w="708"/>
        <w:gridCol w:w="904"/>
        <w:gridCol w:w="372"/>
        <w:gridCol w:w="851"/>
        <w:gridCol w:w="425"/>
        <w:gridCol w:w="1417"/>
        <w:gridCol w:w="1701"/>
      </w:tblGrid>
      <w:tr w:rsidR="00DE3B8A" w14:paraId="1D1C8D57" w14:textId="77777777">
        <w:trPr>
          <w:trHeight w:val="454"/>
        </w:trPr>
        <w:tc>
          <w:tcPr>
            <w:tcW w:w="1555" w:type="dxa"/>
            <w:vAlign w:val="center"/>
          </w:tcPr>
          <w:p w14:paraId="15351D4F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gridSpan w:val="3"/>
            <w:vAlign w:val="center"/>
          </w:tcPr>
          <w:p w14:paraId="31B22CF4" w14:textId="77777777" w:rsidR="00DE3B8A" w:rsidRDefault="00DE3B8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B734A89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性别</w:t>
            </w:r>
          </w:p>
        </w:tc>
        <w:tc>
          <w:tcPr>
            <w:tcW w:w="904" w:type="dxa"/>
            <w:vAlign w:val="center"/>
          </w:tcPr>
          <w:p w14:paraId="30FF1E98" w14:textId="77777777" w:rsidR="00DE3B8A" w:rsidRDefault="00DE3B8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4645893B" w14:textId="77777777" w:rsidR="00DE3B8A" w:rsidRDefault="00000000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gridSpan w:val="2"/>
            <w:vAlign w:val="center"/>
          </w:tcPr>
          <w:p w14:paraId="74AE785E" w14:textId="77777777" w:rsidR="00DE3B8A" w:rsidRDefault="00DE3B8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44CA97B" w14:textId="77777777" w:rsidR="00DE3B8A" w:rsidRDefault="0000000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照</w:t>
            </w:r>
          </w:p>
          <w:p w14:paraId="6C0EACEC" w14:textId="77777777" w:rsidR="00DE3B8A" w:rsidRDefault="0000000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片</w:t>
            </w:r>
          </w:p>
          <w:p w14:paraId="0A0CC064" w14:textId="77777777" w:rsidR="00DE3B8A" w:rsidRDefault="0000000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(一寸白底</w:t>
            </w:r>
          </w:p>
          <w:p w14:paraId="263D6A1C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免冠证件照) </w:t>
            </w:r>
          </w:p>
        </w:tc>
      </w:tr>
      <w:tr w:rsidR="00DE3B8A" w14:paraId="2FFFE1D4" w14:textId="77777777">
        <w:trPr>
          <w:trHeight w:val="454"/>
        </w:trPr>
        <w:tc>
          <w:tcPr>
            <w:tcW w:w="1555" w:type="dxa"/>
            <w:vAlign w:val="center"/>
          </w:tcPr>
          <w:p w14:paraId="6B66FBEC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证件类型</w:t>
            </w:r>
          </w:p>
        </w:tc>
        <w:tc>
          <w:tcPr>
            <w:tcW w:w="6378" w:type="dxa"/>
            <w:gridSpan w:val="9"/>
            <w:vAlign w:val="center"/>
          </w:tcPr>
          <w:p w14:paraId="68DB8B36" w14:textId="77777777" w:rsidR="00DE3B8A" w:rsidRDefault="00000000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</w:pPr>
            <w:r>
              <w:rPr>
                <w:rFonts w:ascii="Segoe UI Symbol" w:eastAsia="宋体" w:hAnsi="Segoe UI Symbol" w:cs="Segoe UI Symbol"/>
                <w:sz w:val="28"/>
              </w:rPr>
              <w:t>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居民身份证  □港澳台证件  □外国护照</w:t>
            </w:r>
          </w:p>
        </w:tc>
        <w:tc>
          <w:tcPr>
            <w:tcW w:w="1701" w:type="dxa"/>
            <w:vMerge/>
            <w:vAlign w:val="center"/>
          </w:tcPr>
          <w:p w14:paraId="497887D5" w14:textId="77777777" w:rsidR="00DE3B8A" w:rsidRDefault="00DE3B8A">
            <w:pPr>
              <w:spacing w:line="240" w:lineRule="auto"/>
              <w:ind w:firstLine="48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E3B8A" w14:paraId="7E204202" w14:textId="77777777">
        <w:trPr>
          <w:trHeight w:val="454"/>
        </w:trPr>
        <w:tc>
          <w:tcPr>
            <w:tcW w:w="1555" w:type="dxa"/>
            <w:vAlign w:val="center"/>
          </w:tcPr>
          <w:p w14:paraId="068747A1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证件号码</w:t>
            </w:r>
          </w:p>
        </w:tc>
        <w:tc>
          <w:tcPr>
            <w:tcW w:w="2409" w:type="dxa"/>
            <w:gridSpan w:val="4"/>
            <w:vAlign w:val="center"/>
          </w:tcPr>
          <w:p w14:paraId="0ED39527" w14:textId="77777777" w:rsidR="00DE3B8A" w:rsidRDefault="00DE3B8A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0DAC58" w14:textId="77777777" w:rsidR="00DE3B8A" w:rsidRDefault="00000000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14:paraId="35998822" w14:textId="77777777" w:rsidR="00DE3B8A" w:rsidRDefault="00DE3B8A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E0843DC" w14:textId="77777777" w:rsidR="00DE3B8A" w:rsidRDefault="00DE3B8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E3B8A" w14:paraId="18E31E08" w14:textId="77777777">
        <w:trPr>
          <w:trHeight w:val="454"/>
        </w:trPr>
        <w:tc>
          <w:tcPr>
            <w:tcW w:w="2263" w:type="dxa"/>
            <w:gridSpan w:val="2"/>
            <w:vAlign w:val="center"/>
          </w:tcPr>
          <w:p w14:paraId="369146EE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申报职业（工种）</w:t>
            </w:r>
          </w:p>
        </w:tc>
        <w:tc>
          <w:tcPr>
            <w:tcW w:w="2977" w:type="dxa"/>
            <w:gridSpan w:val="5"/>
            <w:vAlign w:val="center"/>
          </w:tcPr>
          <w:p w14:paraId="7E5AEA34" w14:textId="77777777" w:rsidR="00DE3B8A" w:rsidRDefault="00000000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安全防范系统安装维护员</w:t>
            </w:r>
          </w:p>
        </w:tc>
        <w:tc>
          <w:tcPr>
            <w:tcW w:w="1276" w:type="dxa"/>
            <w:gridSpan w:val="2"/>
            <w:vAlign w:val="center"/>
          </w:tcPr>
          <w:p w14:paraId="00D7D39E" w14:textId="77777777" w:rsidR="00DE3B8A" w:rsidRDefault="00000000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申报等级</w:t>
            </w:r>
          </w:p>
        </w:tc>
        <w:tc>
          <w:tcPr>
            <w:tcW w:w="1417" w:type="dxa"/>
            <w:vAlign w:val="center"/>
          </w:tcPr>
          <w:p w14:paraId="72DDF849" w14:textId="77777777" w:rsidR="00DE3B8A" w:rsidRDefault="00000000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五级</w:t>
            </w:r>
          </w:p>
        </w:tc>
        <w:tc>
          <w:tcPr>
            <w:tcW w:w="1701" w:type="dxa"/>
            <w:vMerge/>
            <w:vAlign w:val="center"/>
          </w:tcPr>
          <w:p w14:paraId="488B08F3" w14:textId="77777777" w:rsidR="00DE3B8A" w:rsidRDefault="00DE3B8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DE3B8A" w14:paraId="2B5CB25E" w14:textId="77777777">
        <w:trPr>
          <w:trHeight w:val="454"/>
        </w:trPr>
        <w:tc>
          <w:tcPr>
            <w:tcW w:w="1555" w:type="dxa"/>
            <w:vAlign w:val="center"/>
          </w:tcPr>
          <w:p w14:paraId="5C03E4E2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考试类型</w:t>
            </w:r>
          </w:p>
        </w:tc>
        <w:tc>
          <w:tcPr>
            <w:tcW w:w="2409" w:type="dxa"/>
            <w:gridSpan w:val="4"/>
            <w:vAlign w:val="center"/>
          </w:tcPr>
          <w:p w14:paraId="1C7092FD" w14:textId="77777777" w:rsidR="00DE3B8A" w:rsidRDefault="00000000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</w:pPr>
            <w:r>
              <w:rPr>
                <w:rFonts w:ascii="Segoe UI Symbol" w:eastAsia="宋体" w:hAnsi="Segoe UI Symbol" w:cs="Segoe UI Symbol"/>
                <w:sz w:val="28"/>
              </w:rPr>
              <w:t>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正考  □补考</w:t>
            </w:r>
          </w:p>
        </w:tc>
        <w:tc>
          <w:tcPr>
            <w:tcW w:w="1276" w:type="dxa"/>
            <w:gridSpan w:val="2"/>
            <w:vAlign w:val="center"/>
          </w:tcPr>
          <w:p w14:paraId="25C3A211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考试科目</w:t>
            </w:r>
          </w:p>
        </w:tc>
        <w:tc>
          <w:tcPr>
            <w:tcW w:w="4394" w:type="dxa"/>
            <w:gridSpan w:val="4"/>
            <w:vAlign w:val="center"/>
          </w:tcPr>
          <w:p w14:paraId="5D2D3BD1" w14:textId="77777777" w:rsidR="00DE3B8A" w:rsidRDefault="00000000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</w:pPr>
            <w:r>
              <w:rPr>
                <w:rFonts w:ascii="Segoe UI Symbol" w:eastAsia="宋体" w:hAnsi="Segoe UI Symbol" w:cs="Segoe UI Symbol"/>
                <w:sz w:val="28"/>
              </w:rPr>
              <w:t>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理论  </w:t>
            </w:r>
            <w:r>
              <w:rPr>
                <w:rFonts w:ascii="Segoe UI Symbol" w:eastAsia="宋体" w:hAnsi="Segoe UI Symbol" w:cs="Segoe UI Symbol"/>
                <w:sz w:val="28"/>
              </w:rPr>
              <w:t>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实操 </w:t>
            </w:r>
          </w:p>
        </w:tc>
      </w:tr>
      <w:tr w:rsidR="00DE3B8A" w14:paraId="5658114C" w14:textId="77777777">
        <w:trPr>
          <w:trHeight w:val="454"/>
        </w:trPr>
        <w:tc>
          <w:tcPr>
            <w:tcW w:w="1555" w:type="dxa"/>
            <w:vAlign w:val="center"/>
          </w:tcPr>
          <w:p w14:paraId="1E339A24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申报条件</w:t>
            </w:r>
          </w:p>
        </w:tc>
        <w:tc>
          <w:tcPr>
            <w:tcW w:w="8079" w:type="dxa"/>
            <w:gridSpan w:val="10"/>
            <w:vAlign w:val="center"/>
          </w:tcPr>
          <w:p w14:paraId="3CAD1053" w14:textId="77777777" w:rsidR="00DE3B8A" w:rsidRDefault="00000000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年满16 周岁，从事本职业或相关职业工作。</w:t>
            </w:r>
          </w:p>
        </w:tc>
      </w:tr>
      <w:tr w:rsidR="00DE3B8A" w14:paraId="2FF9D60B" w14:textId="77777777">
        <w:trPr>
          <w:trHeight w:val="454"/>
        </w:trPr>
        <w:tc>
          <w:tcPr>
            <w:tcW w:w="1555" w:type="dxa"/>
            <w:vAlign w:val="center"/>
          </w:tcPr>
          <w:p w14:paraId="0B9C85F3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考生来源</w:t>
            </w:r>
          </w:p>
        </w:tc>
        <w:tc>
          <w:tcPr>
            <w:tcW w:w="8079" w:type="dxa"/>
            <w:gridSpan w:val="10"/>
            <w:vAlign w:val="center"/>
          </w:tcPr>
          <w:p w14:paraId="0ECB7FFD" w14:textId="77777777" w:rsidR="00DE3B8A" w:rsidRDefault="00000000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5"/>
                <w:sz w:val="24"/>
                <w:szCs w:val="24"/>
              </w:rPr>
              <w:t>□其他企业职工</w:t>
            </w:r>
          </w:p>
        </w:tc>
      </w:tr>
      <w:tr w:rsidR="00DE3B8A" w14:paraId="531AE022" w14:textId="77777777">
        <w:trPr>
          <w:trHeight w:val="454"/>
        </w:trPr>
        <w:tc>
          <w:tcPr>
            <w:tcW w:w="1555" w:type="dxa"/>
            <w:vAlign w:val="center"/>
          </w:tcPr>
          <w:p w14:paraId="1E952244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文化程度</w:t>
            </w:r>
          </w:p>
        </w:tc>
        <w:tc>
          <w:tcPr>
            <w:tcW w:w="8079" w:type="dxa"/>
            <w:gridSpan w:val="10"/>
            <w:vAlign w:val="center"/>
          </w:tcPr>
          <w:p w14:paraId="5A503C01" w14:textId="77777777" w:rsidR="00DE3B8A" w:rsidRDefault="00000000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5"/>
                <w:sz w:val="24"/>
                <w:szCs w:val="24"/>
              </w:rPr>
              <w:t xml:space="preserve">□初中  □普通中学  □技工学校  □职业高中  □中等专科  □大学专科  □大学本科  □硕士研究生  □博士研究生 </w:t>
            </w:r>
          </w:p>
        </w:tc>
      </w:tr>
      <w:tr w:rsidR="00DE3B8A" w14:paraId="11632E8E" w14:textId="77777777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14:paraId="49155629" w14:textId="77777777" w:rsidR="00DE3B8A" w:rsidRDefault="00000000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学历验证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52974C9E" w14:textId="77777777" w:rsidR="00DE3B8A" w:rsidRDefault="00000000">
            <w:pPr>
              <w:spacing w:line="360" w:lineRule="auto"/>
              <w:ind w:firstLineChars="0" w:firstLine="0"/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专科及以上学历学信网验证码：</w:t>
            </w:r>
          </w:p>
        </w:tc>
      </w:tr>
      <w:tr w:rsidR="00DE3B8A" w14:paraId="79EEE268" w14:textId="77777777">
        <w:trPr>
          <w:trHeight w:val="454"/>
        </w:trPr>
        <w:tc>
          <w:tcPr>
            <w:tcW w:w="1555" w:type="dxa"/>
            <w:vAlign w:val="center"/>
          </w:tcPr>
          <w:p w14:paraId="24FDB94E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户口地址</w:t>
            </w:r>
          </w:p>
        </w:tc>
        <w:tc>
          <w:tcPr>
            <w:tcW w:w="8079" w:type="dxa"/>
            <w:gridSpan w:val="10"/>
            <w:vAlign w:val="bottom"/>
          </w:tcPr>
          <w:p w14:paraId="34BAB642" w14:textId="77777777" w:rsidR="00DE3B8A" w:rsidRDefault="00000000">
            <w:pPr>
              <w:spacing w:line="360" w:lineRule="auto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□北京市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区     □非北京地区</w:t>
            </w:r>
          </w:p>
        </w:tc>
      </w:tr>
      <w:tr w:rsidR="00DE3B8A" w14:paraId="6F172044" w14:textId="77777777">
        <w:trPr>
          <w:trHeight w:val="454"/>
        </w:trPr>
        <w:tc>
          <w:tcPr>
            <w:tcW w:w="1555" w:type="dxa"/>
            <w:vAlign w:val="center"/>
          </w:tcPr>
          <w:p w14:paraId="5C70A737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常住区域</w:t>
            </w:r>
          </w:p>
        </w:tc>
        <w:tc>
          <w:tcPr>
            <w:tcW w:w="8079" w:type="dxa"/>
            <w:gridSpan w:val="10"/>
            <w:vAlign w:val="bottom"/>
          </w:tcPr>
          <w:p w14:paraId="68CBD77F" w14:textId="77777777" w:rsidR="00DE3B8A" w:rsidRDefault="00000000">
            <w:pPr>
              <w:spacing w:line="360" w:lineRule="auto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□北京市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区     □非北京地区</w:t>
            </w:r>
          </w:p>
        </w:tc>
      </w:tr>
      <w:tr w:rsidR="00DE3B8A" w14:paraId="42BBEBDB" w14:textId="77777777">
        <w:trPr>
          <w:trHeight w:val="454"/>
        </w:trPr>
        <w:tc>
          <w:tcPr>
            <w:tcW w:w="1555" w:type="dxa"/>
            <w:vAlign w:val="center"/>
          </w:tcPr>
          <w:p w14:paraId="653DB794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工作单位</w:t>
            </w:r>
          </w:p>
        </w:tc>
        <w:tc>
          <w:tcPr>
            <w:tcW w:w="8079" w:type="dxa"/>
            <w:gridSpan w:val="10"/>
            <w:vAlign w:val="bottom"/>
          </w:tcPr>
          <w:p w14:paraId="0BB891BE" w14:textId="77777777" w:rsidR="00DE3B8A" w:rsidRDefault="00DE3B8A">
            <w:pPr>
              <w:spacing w:line="240" w:lineRule="auto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DE3B8A" w14:paraId="617AE2EF" w14:textId="77777777">
        <w:trPr>
          <w:trHeight w:val="454"/>
        </w:trPr>
        <w:tc>
          <w:tcPr>
            <w:tcW w:w="1555" w:type="dxa"/>
            <w:vAlign w:val="center"/>
          </w:tcPr>
          <w:p w14:paraId="3E54157D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80"/>
                <w:kern w:val="0"/>
                <w:sz w:val="24"/>
                <w:szCs w:val="24"/>
                <w:fitText w:val="1344" w:id="1694972927"/>
              </w:rPr>
              <w:t>已取得职业资</w:t>
            </w:r>
            <w:r>
              <w:rPr>
                <w:rFonts w:ascii="宋体" w:eastAsia="宋体" w:hAnsi="宋体" w:cs="宋体" w:hint="eastAsia"/>
                <w:spacing w:val="3"/>
                <w:w w:val="80"/>
                <w:kern w:val="0"/>
                <w:sz w:val="24"/>
                <w:szCs w:val="24"/>
                <w:fitText w:val="1344" w:id="1694972927"/>
              </w:rPr>
              <w:t>格</w:t>
            </w:r>
            <w:r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（技能等级）</w:t>
            </w:r>
          </w:p>
        </w:tc>
        <w:tc>
          <w:tcPr>
            <w:tcW w:w="850" w:type="dxa"/>
            <w:gridSpan w:val="2"/>
            <w:vAlign w:val="center"/>
          </w:tcPr>
          <w:p w14:paraId="3AC92996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职业名称</w:t>
            </w:r>
          </w:p>
        </w:tc>
        <w:tc>
          <w:tcPr>
            <w:tcW w:w="1559" w:type="dxa"/>
            <w:gridSpan w:val="2"/>
            <w:vAlign w:val="center"/>
          </w:tcPr>
          <w:p w14:paraId="524D3CC7" w14:textId="77777777" w:rsidR="00DE3B8A" w:rsidRDefault="00DE3B8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217D99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等级及</w:t>
            </w:r>
          </w:p>
          <w:p w14:paraId="37DC5895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证书编号</w:t>
            </w:r>
          </w:p>
        </w:tc>
        <w:tc>
          <w:tcPr>
            <w:tcW w:w="4394" w:type="dxa"/>
            <w:gridSpan w:val="4"/>
            <w:vAlign w:val="center"/>
          </w:tcPr>
          <w:p w14:paraId="1B3F2BAA" w14:textId="77777777" w:rsidR="00DE3B8A" w:rsidRDefault="00000000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□无 □五级 □四级 □三级 □二级  □一级  编号：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DE3B8A" w14:paraId="7367D2E6" w14:textId="77777777">
        <w:trPr>
          <w:trHeight w:val="454"/>
        </w:trPr>
        <w:tc>
          <w:tcPr>
            <w:tcW w:w="1555" w:type="dxa"/>
          </w:tcPr>
          <w:p w14:paraId="4260E448" w14:textId="77777777" w:rsidR="00DE3B8A" w:rsidRDefault="00000000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已取得职称</w:t>
            </w:r>
            <w:r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（专业技术）</w:t>
            </w:r>
          </w:p>
        </w:tc>
        <w:tc>
          <w:tcPr>
            <w:tcW w:w="850" w:type="dxa"/>
            <w:gridSpan w:val="2"/>
            <w:vAlign w:val="center"/>
          </w:tcPr>
          <w:p w14:paraId="1A2288DB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职称名称</w:t>
            </w:r>
          </w:p>
        </w:tc>
        <w:tc>
          <w:tcPr>
            <w:tcW w:w="1559" w:type="dxa"/>
            <w:gridSpan w:val="2"/>
            <w:vAlign w:val="center"/>
          </w:tcPr>
          <w:p w14:paraId="39E90636" w14:textId="77777777" w:rsidR="00DE3B8A" w:rsidRDefault="00DE3B8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A0187D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等级及</w:t>
            </w:r>
          </w:p>
          <w:p w14:paraId="07D84935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管理号</w:t>
            </w:r>
          </w:p>
        </w:tc>
        <w:tc>
          <w:tcPr>
            <w:tcW w:w="4394" w:type="dxa"/>
            <w:gridSpan w:val="4"/>
            <w:vAlign w:val="center"/>
          </w:tcPr>
          <w:p w14:paraId="0F7D28E9" w14:textId="77777777" w:rsidR="00DE3B8A" w:rsidRDefault="00000000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□无 □初级职称 □中级职称 </w:t>
            </w:r>
          </w:p>
          <w:p w14:paraId="4F971E07" w14:textId="77777777" w:rsidR="00DE3B8A" w:rsidRDefault="00000000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□高级职称 管理号：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DE3B8A" w14:paraId="5A307CB7" w14:textId="77777777">
        <w:trPr>
          <w:trHeight w:val="454"/>
        </w:trPr>
        <w:tc>
          <w:tcPr>
            <w:tcW w:w="2405" w:type="dxa"/>
            <w:gridSpan w:val="3"/>
            <w:vAlign w:val="center"/>
          </w:tcPr>
          <w:p w14:paraId="7112B205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技工院校、职业院校学历承诺</w:t>
            </w:r>
          </w:p>
          <w:p w14:paraId="75445C61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w w:val="80"/>
                <w:sz w:val="24"/>
                <w:szCs w:val="24"/>
              </w:rPr>
              <w:t>（申报条件不含此条，则不用填写）</w:t>
            </w:r>
          </w:p>
        </w:tc>
        <w:tc>
          <w:tcPr>
            <w:tcW w:w="7229" w:type="dxa"/>
            <w:gridSpan w:val="8"/>
            <w:vAlign w:val="center"/>
          </w:tcPr>
          <w:p w14:paraId="5A98EB19" w14:textId="77777777" w:rsidR="00DE3B8A" w:rsidRDefault="00000000">
            <w:pPr>
              <w:spacing w:line="240" w:lineRule="auto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本人承诺提交的如下信息真实有效。如经核实与事实不符，本人将承担一切后果。</w:t>
            </w:r>
          </w:p>
          <w:p w14:paraId="378013A5" w14:textId="77777777" w:rsidR="00DE3B8A" w:rsidRDefault="00000000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本人自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月至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月在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（院校名称）就读，并取得毕业证书，所学专业为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14:paraId="477E7A8E" w14:textId="77777777" w:rsidR="00DE3B8A" w:rsidRDefault="00000000">
            <w:pPr>
              <w:spacing w:line="240" w:lineRule="auto"/>
              <w:ind w:firstLineChars="600" w:firstLine="1440"/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承诺人：               日期：</w:t>
            </w:r>
          </w:p>
        </w:tc>
      </w:tr>
      <w:tr w:rsidR="00DE3B8A" w14:paraId="4A04F10B" w14:textId="77777777">
        <w:trPr>
          <w:trHeight w:val="454"/>
        </w:trPr>
        <w:tc>
          <w:tcPr>
            <w:tcW w:w="2405" w:type="dxa"/>
            <w:gridSpan w:val="3"/>
            <w:vAlign w:val="center"/>
          </w:tcPr>
          <w:p w14:paraId="112D5E3C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C00000"/>
                <w:sz w:val="24"/>
                <w:szCs w:val="24"/>
              </w:rPr>
              <w:t>工作经历承诺</w:t>
            </w:r>
          </w:p>
          <w:p w14:paraId="1484F0E7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 w:hint="eastAsia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C00000"/>
                <w:w w:val="80"/>
                <w:sz w:val="24"/>
                <w:szCs w:val="24"/>
              </w:rPr>
              <w:t>（申报条件不含此条，则不用填写）</w:t>
            </w:r>
          </w:p>
        </w:tc>
        <w:tc>
          <w:tcPr>
            <w:tcW w:w="7229" w:type="dxa"/>
            <w:gridSpan w:val="8"/>
          </w:tcPr>
          <w:p w14:paraId="4B1A7DDF" w14:textId="77777777" w:rsidR="00DE3B8A" w:rsidRDefault="00000000">
            <w:pPr>
              <w:spacing w:line="240" w:lineRule="auto"/>
              <w:ind w:firstLineChars="0" w:firstLine="0"/>
              <w:rPr>
                <w:rFonts w:ascii="宋体" w:eastAsia="宋体" w:hAnsi="宋体" w:cs="Times New Roman" w:hint="eastAsia"/>
                <w:color w:val="C0000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</w:rPr>
              <w:t>本人承诺提交的如下信息真实有效。如经核实与事实不符，本人将承担一切后果。</w:t>
            </w:r>
          </w:p>
          <w:p w14:paraId="525BB771" w14:textId="77777777" w:rsidR="00DE3B8A" w:rsidRDefault="00000000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</w:rPr>
              <w:t>本人自</w:t>
            </w: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</w:rPr>
              <w:t>月至</w:t>
            </w: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</w:rPr>
              <w:t>月在</w:t>
            </w: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</w:rPr>
              <w:t>（单位名称）从事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安全防范系统安装维护员</w:t>
            </w: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</w:rPr>
              <w:t>岗位工作</w:t>
            </w: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</w:rPr>
              <w:t>年。现累计从事本职业或相关职业工作</w:t>
            </w: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</w:rPr>
              <w:t>年。</w:t>
            </w:r>
          </w:p>
          <w:p w14:paraId="61831728" w14:textId="77777777" w:rsidR="001D0FB1" w:rsidRDefault="001D0FB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C00000"/>
                <w:sz w:val="24"/>
                <w:szCs w:val="24"/>
              </w:rPr>
            </w:pPr>
          </w:p>
          <w:p w14:paraId="41F4A630" w14:textId="77777777" w:rsidR="001D0FB1" w:rsidRDefault="001D0FB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C00000"/>
                <w:sz w:val="24"/>
                <w:szCs w:val="24"/>
              </w:rPr>
            </w:pPr>
          </w:p>
          <w:p w14:paraId="2DC55489" w14:textId="77777777" w:rsidR="001D0FB1" w:rsidRDefault="001D0FB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 w:hint="eastAsia"/>
                <w:color w:val="C00000"/>
                <w:sz w:val="24"/>
                <w:szCs w:val="24"/>
              </w:rPr>
            </w:pPr>
          </w:p>
          <w:p w14:paraId="35ABC2B3" w14:textId="77777777" w:rsidR="00DE3B8A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C00000"/>
                <w:sz w:val="24"/>
                <w:szCs w:val="24"/>
              </w:rPr>
              <w:t>承诺人：               日期：</w:t>
            </w:r>
          </w:p>
          <w:p w14:paraId="23994551" w14:textId="77777777" w:rsidR="001D0FB1" w:rsidRDefault="001D0FB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</w:pPr>
          </w:p>
        </w:tc>
      </w:tr>
    </w:tbl>
    <w:p w14:paraId="273573DA" w14:textId="58DDBBE7" w:rsidR="00DE3B8A" w:rsidRDefault="00000000">
      <w:pPr>
        <w:pStyle w:val="2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lastRenderedPageBreak/>
        <w:t>附件</w:t>
      </w:r>
      <w:r>
        <w:rPr>
          <w:b w:val="0"/>
          <w:bCs w:val="0"/>
        </w:rPr>
        <w:t>2</w:t>
      </w:r>
      <w:r>
        <w:rPr>
          <w:rFonts w:hint="eastAsia"/>
          <w:b w:val="0"/>
          <w:bCs w:val="0"/>
        </w:rPr>
        <w:t>：报名汇总表</w:t>
      </w:r>
    </w:p>
    <w:tbl>
      <w:tblPr>
        <w:tblW w:w="10330" w:type="dxa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966"/>
        <w:gridCol w:w="874"/>
        <w:gridCol w:w="1252"/>
        <w:gridCol w:w="1276"/>
        <w:gridCol w:w="791"/>
        <w:gridCol w:w="681"/>
        <w:gridCol w:w="640"/>
        <w:gridCol w:w="557"/>
        <w:gridCol w:w="523"/>
        <w:gridCol w:w="1650"/>
      </w:tblGrid>
      <w:tr w:rsidR="00DE3B8A" w14:paraId="44F22C72" w14:textId="77777777">
        <w:trPr>
          <w:trHeight w:val="850"/>
        </w:trPr>
        <w:tc>
          <w:tcPr>
            <w:tcW w:w="10330" w:type="dxa"/>
            <w:gridSpan w:val="11"/>
            <w:shd w:val="clear" w:color="auto" w:fill="D9D9D9"/>
            <w:vAlign w:val="center"/>
          </w:tcPr>
          <w:p w14:paraId="48AA364E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/>
                <w:color w:val="000000" w:themeColor="text1"/>
                <w:sz w:val="32"/>
                <w:szCs w:val="32"/>
              </w:rPr>
            </w:pPr>
            <w:bookmarkStart w:id="0" w:name="_Hlk147573260"/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安全防范系统安装维护员职业技能等级认定报名汇总表</w:t>
            </w:r>
            <w:bookmarkEnd w:id="0"/>
          </w:p>
        </w:tc>
      </w:tr>
      <w:tr w:rsidR="00DE3B8A" w14:paraId="3E30DCB7" w14:textId="77777777">
        <w:trPr>
          <w:trHeight w:val="814"/>
        </w:trPr>
        <w:tc>
          <w:tcPr>
            <w:tcW w:w="1120" w:type="dxa"/>
            <w:vAlign w:val="center"/>
          </w:tcPr>
          <w:p w14:paraId="199FF0A7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公司名称</w:t>
            </w:r>
          </w:p>
        </w:tc>
        <w:tc>
          <w:tcPr>
            <w:tcW w:w="3092" w:type="dxa"/>
            <w:gridSpan w:val="3"/>
            <w:vAlign w:val="center"/>
          </w:tcPr>
          <w:p w14:paraId="27DFE4FA" w14:textId="77777777" w:rsidR="00DE3B8A" w:rsidRDefault="00DE3B8A">
            <w:pPr>
              <w:ind w:firstLineChars="0" w:firstLine="0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3600809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发票类型</w:t>
            </w:r>
          </w:p>
        </w:tc>
        <w:tc>
          <w:tcPr>
            <w:tcW w:w="2669" w:type="dxa"/>
            <w:gridSpan w:val="4"/>
            <w:vAlign w:val="center"/>
          </w:tcPr>
          <w:p w14:paraId="26212A79" w14:textId="77777777" w:rsidR="00DE3B8A" w:rsidRDefault="00000000">
            <w:pPr>
              <w:ind w:firstLineChars="0" w:firstLine="0"/>
              <w:rPr>
                <w:rFonts w:ascii="宋体" w:eastAsia="宋体" w:hAnsi="宋体" w:hint="eastAsia"/>
                <w:bCs/>
                <w:color w:val="000000" w:themeColor="text1"/>
                <w:sz w:val="32"/>
                <w:szCs w:val="44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增值税普通发票：</w:t>
            </w:r>
            <w:sdt>
              <w:sdtPr>
                <w:rPr>
                  <w:rFonts w:ascii="宋体" w:eastAsia="宋体" w:hAnsi="宋体" w:cs="宋体" w:hint="eastAsia"/>
                  <w:bCs/>
                  <w:color w:val="000000" w:themeColor="text1"/>
                  <w:sz w:val="24"/>
                  <w:szCs w:val="24"/>
                </w:rPr>
                <w:id w:val="147462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32"/>
                  <w:szCs w:val="44"/>
                </w:rPr>
              </w:sdtEndPr>
              <w:sdtContent>
                <w:r>
                  <w:rPr>
                    <w:rFonts w:ascii="宋体" w:eastAsia="宋体" w:hAnsi="宋体" w:cs="宋体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1671855" w14:textId="77777777" w:rsidR="00DE3B8A" w:rsidRDefault="00000000">
            <w:pPr>
              <w:ind w:firstLineChars="0" w:firstLine="0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增值税专用发票：</w:t>
            </w:r>
            <w:sdt>
              <w:sdtPr>
                <w:rPr>
                  <w:rFonts w:ascii="宋体" w:eastAsia="宋体" w:hAnsi="宋体" w:hint="eastAsia"/>
                  <w:bCs/>
                  <w:color w:val="000000" w:themeColor="text1"/>
                  <w:sz w:val="32"/>
                  <w:szCs w:val="44"/>
                </w:rPr>
                <w:id w:val="147467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宋体" w:hAnsi="MS Gothic" w:cs="宋体" w:hint="eastAsia"/>
                    <w:bCs/>
                    <w:color w:val="000000" w:themeColor="text1"/>
                    <w:sz w:val="24"/>
                    <w:szCs w:val="36"/>
                  </w:rPr>
                  <w:t>☐</w:t>
                </w:r>
              </w:sdtContent>
            </w:sdt>
          </w:p>
        </w:tc>
        <w:tc>
          <w:tcPr>
            <w:tcW w:w="2173" w:type="dxa"/>
            <w:gridSpan w:val="2"/>
            <w:vAlign w:val="center"/>
          </w:tcPr>
          <w:p w14:paraId="4B1D4D72" w14:textId="77777777" w:rsidR="00DE3B8A" w:rsidRDefault="00000000">
            <w:pPr>
              <w:ind w:firstLineChars="0" w:firstLine="0"/>
              <w:rPr>
                <w:rFonts w:ascii="宋体" w:eastAsia="宋体" w:hAnsi="宋体" w:cs="MS Gothic" w:hint="eastAsia"/>
                <w:bCs/>
                <w:color w:val="000000" w:themeColor="text1"/>
              </w:rPr>
            </w:pPr>
            <w:r>
              <w:rPr>
                <w:rFonts w:ascii="宋体" w:eastAsia="宋体" w:hAnsi="宋体" w:cs="MS Gothic" w:hint="eastAsia"/>
                <w:bCs/>
                <w:color w:val="000000" w:themeColor="text1"/>
              </w:rPr>
              <w:t>点击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36"/>
              </w:rPr>
              <w:sym w:font="Wingdings 2" w:char="00A3"/>
            </w:r>
            <w:r>
              <w:rPr>
                <w:rFonts w:ascii="宋体" w:eastAsia="宋体" w:hAnsi="宋体" w:cs="MS Gothic" w:hint="eastAsia"/>
                <w:bCs/>
                <w:color w:val="000000" w:themeColor="text1"/>
              </w:rPr>
              <w:t>选择发票类型</w:t>
            </w:r>
          </w:p>
        </w:tc>
      </w:tr>
      <w:tr w:rsidR="00DE3B8A" w14:paraId="5A04027F" w14:textId="77777777">
        <w:trPr>
          <w:trHeight w:val="1417"/>
        </w:trPr>
        <w:tc>
          <w:tcPr>
            <w:tcW w:w="1120" w:type="dxa"/>
            <w:vAlign w:val="center"/>
          </w:tcPr>
          <w:p w14:paraId="73902B33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收件地址</w:t>
            </w:r>
          </w:p>
        </w:tc>
        <w:tc>
          <w:tcPr>
            <w:tcW w:w="3092" w:type="dxa"/>
            <w:gridSpan w:val="3"/>
            <w:vAlign w:val="center"/>
          </w:tcPr>
          <w:p w14:paraId="7CD631BE" w14:textId="77777777" w:rsidR="00DE3B8A" w:rsidRDefault="00DE3B8A">
            <w:pPr>
              <w:ind w:firstLineChars="0" w:firstLine="0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03F4DB8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开票信息</w:t>
            </w:r>
          </w:p>
        </w:tc>
        <w:tc>
          <w:tcPr>
            <w:tcW w:w="4842" w:type="dxa"/>
            <w:gridSpan w:val="6"/>
            <w:vMerge w:val="restart"/>
            <w:vAlign w:val="center"/>
          </w:tcPr>
          <w:p w14:paraId="579563E2" w14:textId="77777777" w:rsidR="00DE3B8A" w:rsidRDefault="00000000">
            <w:pPr>
              <w:ind w:firstLineChars="0" w:firstLine="0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发票抬头：</w:t>
            </w:r>
          </w:p>
          <w:p w14:paraId="1925BF5A" w14:textId="77777777" w:rsidR="00DE3B8A" w:rsidRDefault="00000000">
            <w:pPr>
              <w:ind w:firstLineChars="0" w:firstLine="0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/>
                <w:bCs/>
                <w:color w:val="000000" w:themeColor="text1"/>
              </w:rPr>
              <w:t>纳税人识别号</w:t>
            </w:r>
            <w:r>
              <w:rPr>
                <w:rFonts w:ascii="宋体" w:eastAsia="宋体" w:hAnsi="宋体" w:hint="eastAsia"/>
                <w:bCs/>
                <w:color w:val="000000" w:themeColor="text1"/>
              </w:rPr>
              <w:t>：</w:t>
            </w:r>
          </w:p>
          <w:p w14:paraId="582AA8E6" w14:textId="77777777" w:rsidR="00DE3B8A" w:rsidRDefault="00000000">
            <w:pPr>
              <w:ind w:firstLineChars="0" w:firstLine="0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开户银行：</w:t>
            </w:r>
          </w:p>
          <w:p w14:paraId="779E6B26" w14:textId="77777777" w:rsidR="00DE3B8A" w:rsidRDefault="00000000">
            <w:pPr>
              <w:ind w:firstLineChars="0" w:firstLine="0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银行账号：</w:t>
            </w:r>
          </w:p>
          <w:p w14:paraId="13818AB7" w14:textId="77777777" w:rsidR="00DE3B8A" w:rsidRDefault="00000000">
            <w:pPr>
              <w:ind w:firstLineChars="0" w:firstLine="0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注册地址：</w:t>
            </w:r>
          </w:p>
          <w:p w14:paraId="6BB35656" w14:textId="77777777" w:rsidR="00DE3B8A" w:rsidRDefault="00000000">
            <w:pPr>
              <w:ind w:firstLineChars="0" w:firstLine="0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电话：</w:t>
            </w:r>
          </w:p>
        </w:tc>
      </w:tr>
      <w:tr w:rsidR="00DE3B8A" w14:paraId="5B78A0D3" w14:textId="77777777">
        <w:trPr>
          <w:trHeight w:val="567"/>
        </w:trPr>
        <w:tc>
          <w:tcPr>
            <w:tcW w:w="1120" w:type="dxa"/>
            <w:vAlign w:val="center"/>
          </w:tcPr>
          <w:p w14:paraId="66E0B9A5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联系人</w:t>
            </w:r>
          </w:p>
        </w:tc>
        <w:tc>
          <w:tcPr>
            <w:tcW w:w="966" w:type="dxa"/>
            <w:vAlign w:val="center"/>
          </w:tcPr>
          <w:p w14:paraId="563EE447" w14:textId="77777777" w:rsidR="00DE3B8A" w:rsidRDefault="00DE3B8A">
            <w:pPr>
              <w:ind w:firstLineChars="0" w:firstLine="0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45C862DE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手机</w:t>
            </w:r>
          </w:p>
        </w:tc>
        <w:tc>
          <w:tcPr>
            <w:tcW w:w="1252" w:type="dxa"/>
            <w:vAlign w:val="center"/>
          </w:tcPr>
          <w:p w14:paraId="3385A7C8" w14:textId="77777777" w:rsidR="00DE3B8A" w:rsidRDefault="00DE3B8A">
            <w:pPr>
              <w:ind w:firstLineChars="0" w:firstLine="0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98261EC" w14:textId="77777777" w:rsidR="00DE3B8A" w:rsidRDefault="00DE3B8A">
            <w:pPr>
              <w:ind w:firstLine="422"/>
              <w:jc w:val="center"/>
              <w:rPr>
                <w:rFonts w:ascii="宋体" w:eastAsia="宋体" w:hAnsi="宋体" w:hint="eastAsia"/>
                <w:b/>
                <w:color w:val="000000" w:themeColor="text1"/>
              </w:rPr>
            </w:pPr>
          </w:p>
        </w:tc>
        <w:tc>
          <w:tcPr>
            <w:tcW w:w="4842" w:type="dxa"/>
            <w:gridSpan w:val="6"/>
            <w:vMerge/>
            <w:vAlign w:val="center"/>
          </w:tcPr>
          <w:p w14:paraId="09F37267" w14:textId="77777777" w:rsidR="00DE3B8A" w:rsidRDefault="00DE3B8A">
            <w:pPr>
              <w:ind w:firstLine="422"/>
              <w:jc w:val="center"/>
              <w:rPr>
                <w:rFonts w:ascii="宋体" w:eastAsia="宋体" w:hAnsi="宋体" w:hint="eastAsia"/>
                <w:b/>
                <w:color w:val="000000" w:themeColor="text1"/>
              </w:rPr>
            </w:pPr>
          </w:p>
        </w:tc>
      </w:tr>
      <w:tr w:rsidR="00DE3B8A" w14:paraId="3656161F" w14:textId="77777777">
        <w:trPr>
          <w:trHeight w:val="567"/>
        </w:trPr>
        <w:tc>
          <w:tcPr>
            <w:tcW w:w="1120" w:type="dxa"/>
            <w:vAlign w:val="center"/>
          </w:tcPr>
          <w:p w14:paraId="3DBE9C77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/>
                <w:bCs/>
                <w:color w:val="000000" w:themeColor="text1"/>
              </w:rPr>
              <w:t>E-mail</w:t>
            </w:r>
          </w:p>
        </w:tc>
        <w:tc>
          <w:tcPr>
            <w:tcW w:w="3092" w:type="dxa"/>
            <w:gridSpan w:val="3"/>
            <w:vAlign w:val="center"/>
          </w:tcPr>
          <w:p w14:paraId="54854497" w14:textId="77777777" w:rsidR="00DE3B8A" w:rsidRDefault="00DE3B8A">
            <w:pPr>
              <w:ind w:firstLineChars="0" w:firstLine="0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7A53A03" w14:textId="77777777" w:rsidR="00DE3B8A" w:rsidRDefault="00DE3B8A">
            <w:pPr>
              <w:ind w:firstLine="422"/>
              <w:jc w:val="center"/>
              <w:rPr>
                <w:rFonts w:ascii="宋体" w:eastAsia="宋体" w:hAnsi="宋体" w:hint="eastAsia"/>
                <w:b/>
                <w:color w:val="000000" w:themeColor="text1"/>
              </w:rPr>
            </w:pPr>
          </w:p>
        </w:tc>
        <w:tc>
          <w:tcPr>
            <w:tcW w:w="4842" w:type="dxa"/>
            <w:gridSpan w:val="6"/>
            <w:vMerge/>
            <w:vAlign w:val="center"/>
          </w:tcPr>
          <w:p w14:paraId="38AF40CF" w14:textId="77777777" w:rsidR="00DE3B8A" w:rsidRDefault="00DE3B8A">
            <w:pPr>
              <w:ind w:firstLine="422"/>
              <w:jc w:val="center"/>
              <w:rPr>
                <w:rFonts w:ascii="宋体" w:eastAsia="宋体" w:hAnsi="宋体" w:hint="eastAsia"/>
                <w:b/>
                <w:color w:val="000000" w:themeColor="text1"/>
              </w:rPr>
            </w:pPr>
          </w:p>
        </w:tc>
      </w:tr>
      <w:tr w:rsidR="00DE3B8A" w14:paraId="407E2448" w14:textId="77777777">
        <w:trPr>
          <w:trHeight w:val="454"/>
        </w:trPr>
        <w:tc>
          <w:tcPr>
            <w:tcW w:w="1120" w:type="dxa"/>
            <w:shd w:val="clear" w:color="auto" w:fill="D9D9D9"/>
            <w:vAlign w:val="center"/>
          </w:tcPr>
          <w:p w14:paraId="1F9B83B2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序号</w:t>
            </w:r>
          </w:p>
        </w:tc>
        <w:tc>
          <w:tcPr>
            <w:tcW w:w="966" w:type="dxa"/>
            <w:shd w:val="clear" w:color="auto" w:fill="D9D9D9"/>
            <w:vAlign w:val="center"/>
          </w:tcPr>
          <w:p w14:paraId="2C1814BD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姓名</w:t>
            </w:r>
          </w:p>
        </w:tc>
        <w:tc>
          <w:tcPr>
            <w:tcW w:w="874" w:type="dxa"/>
            <w:shd w:val="clear" w:color="auto" w:fill="D9D9D9"/>
            <w:vAlign w:val="center"/>
          </w:tcPr>
          <w:p w14:paraId="32E05EAB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性别</w:t>
            </w:r>
          </w:p>
        </w:tc>
        <w:tc>
          <w:tcPr>
            <w:tcW w:w="2528" w:type="dxa"/>
            <w:gridSpan w:val="2"/>
            <w:shd w:val="clear" w:color="auto" w:fill="D9D9D9"/>
            <w:vAlign w:val="center"/>
          </w:tcPr>
          <w:p w14:paraId="649C8EF3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身份证号</w:t>
            </w:r>
          </w:p>
        </w:tc>
        <w:tc>
          <w:tcPr>
            <w:tcW w:w="791" w:type="dxa"/>
            <w:shd w:val="clear" w:color="auto" w:fill="D9D9D9"/>
            <w:vAlign w:val="center"/>
          </w:tcPr>
          <w:p w14:paraId="6524EF65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户籍</w:t>
            </w:r>
            <w:r>
              <w:rPr>
                <w:rFonts w:ascii="宋体" w:eastAsia="宋体" w:hAnsi="宋体"/>
                <w:bCs/>
                <w:color w:val="000000" w:themeColor="text1"/>
              </w:rPr>
              <w:br/>
            </w:r>
            <w:r>
              <w:rPr>
                <w:rFonts w:ascii="宋体" w:eastAsia="宋体" w:hAnsi="宋体" w:hint="eastAsia"/>
                <w:bCs/>
                <w:color w:val="000000" w:themeColor="text1"/>
              </w:rPr>
              <w:t>类型</w:t>
            </w:r>
          </w:p>
        </w:tc>
        <w:tc>
          <w:tcPr>
            <w:tcW w:w="681" w:type="dxa"/>
            <w:shd w:val="clear" w:color="auto" w:fill="D9D9D9"/>
            <w:vAlign w:val="center"/>
          </w:tcPr>
          <w:p w14:paraId="5500DDD7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政治</w:t>
            </w:r>
            <w:r>
              <w:rPr>
                <w:rFonts w:ascii="宋体" w:eastAsia="宋体" w:hAnsi="宋体"/>
                <w:bCs/>
                <w:color w:val="000000" w:themeColor="text1"/>
              </w:rPr>
              <w:br/>
            </w:r>
            <w:r>
              <w:rPr>
                <w:rFonts w:ascii="宋体" w:eastAsia="宋体" w:hAnsi="宋体" w:hint="eastAsia"/>
                <w:bCs/>
                <w:color w:val="000000" w:themeColor="text1"/>
              </w:rPr>
              <w:t>面貌</w:t>
            </w:r>
          </w:p>
        </w:tc>
        <w:tc>
          <w:tcPr>
            <w:tcW w:w="640" w:type="dxa"/>
            <w:shd w:val="clear" w:color="auto" w:fill="D9D9D9"/>
            <w:vAlign w:val="center"/>
          </w:tcPr>
          <w:p w14:paraId="1D4B6D61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学历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71AFE7C5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本职业</w:t>
            </w:r>
            <w:r>
              <w:rPr>
                <w:rFonts w:ascii="宋体" w:eastAsia="宋体" w:hAnsi="宋体"/>
                <w:bCs/>
                <w:color w:val="000000" w:themeColor="text1"/>
              </w:rPr>
              <w:br/>
            </w:r>
            <w:r>
              <w:rPr>
                <w:rFonts w:ascii="宋体" w:eastAsia="宋体" w:hAnsi="宋体" w:hint="eastAsia"/>
                <w:bCs/>
                <w:color w:val="000000" w:themeColor="text1"/>
              </w:rPr>
              <w:t>工作年限</w:t>
            </w:r>
          </w:p>
        </w:tc>
        <w:tc>
          <w:tcPr>
            <w:tcW w:w="1650" w:type="dxa"/>
            <w:shd w:val="clear" w:color="auto" w:fill="D9D9D9"/>
            <w:vAlign w:val="center"/>
          </w:tcPr>
          <w:p w14:paraId="045B5FFD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手机</w:t>
            </w:r>
          </w:p>
        </w:tc>
      </w:tr>
      <w:tr w:rsidR="00DE3B8A" w14:paraId="7F52A0C2" w14:textId="77777777">
        <w:trPr>
          <w:trHeight w:val="454"/>
        </w:trPr>
        <w:tc>
          <w:tcPr>
            <w:tcW w:w="1120" w:type="dxa"/>
            <w:vAlign w:val="center"/>
          </w:tcPr>
          <w:p w14:paraId="4242C0E9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/>
                <w:bCs/>
                <w:color w:val="000000" w:themeColor="text1"/>
              </w:rPr>
              <w:t>1</w:t>
            </w:r>
          </w:p>
        </w:tc>
        <w:tc>
          <w:tcPr>
            <w:tcW w:w="966" w:type="dxa"/>
            <w:vAlign w:val="center"/>
          </w:tcPr>
          <w:p w14:paraId="15EF93EC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230A8014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64E053B5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791" w:type="dxa"/>
            <w:vAlign w:val="center"/>
          </w:tcPr>
          <w:p w14:paraId="0CF83BCC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81" w:type="dxa"/>
            <w:vAlign w:val="center"/>
          </w:tcPr>
          <w:p w14:paraId="2A1AA9F2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14:paraId="5BF68287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14:paraId="1AFA582D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650" w:type="dxa"/>
            <w:vAlign w:val="center"/>
          </w:tcPr>
          <w:p w14:paraId="111575BD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</w:tr>
      <w:tr w:rsidR="00DE3B8A" w14:paraId="0C23D94C" w14:textId="77777777">
        <w:trPr>
          <w:trHeight w:val="454"/>
        </w:trPr>
        <w:tc>
          <w:tcPr>
            <w:tcW w:w="1120" w:type="dxa"/>
            <w:vAlign w:val="center"/>
          </w:tcPr>
          <w:p w14:paraId="1FEE2F29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/>
                <w:bCs/>
                <w:color w:val="000000" w:themeColor="text1"/>
              </w:rPr>
              <w:t>2</w:t>
            </w:r>
          </w:p>
        </w:tc>
        <w:tc>
          <w:tcPr>
            <w:tcW w:w="966" w:type="dxa"/>
            <w:vAlign w:val="center"/>
          </w:tcPr>
          <w:p w14:paraId="0F93F4F7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3A295CA1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5FD36F78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791" w:type="dxa"/>
            <w:vAlign w:val="center"/>
          </w:tcPr>
          <w:p w14:paraId="4D682669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81" w:type="dxa"/>
            <w:vAlign w:val="center"/>
          </w:tcPr>
          <w:p w14:paraId="2F965F7D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14:paraId="36DA13FB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14:paraId="673D484B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650" w:type="dxa"/>
            <w:vAlign w:val="center"/>
          </w:tcPr>
          <w:p w14:paraId="350B435B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</w:tr>
      <w:tr w:rsidR="00DE3B8A" w14:paraId="51263B69" w14:textId="77777777">
        <w:trPr>
          <w:trHeight w:val="454"/>
        </w:trPr>
        <w:tc>
          <w:tcPr>
            <w:tcW w:w="1120" w:type="dxa"/>
            <w:vAlign w:val="center"/>
          </w:tcPr>
          <w:p w14:paraId="5653E6EA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3</w:t>
            </w:r>
          </w:p>
        </w:tc>
        <w:tc>
          <w:tcPr>
            <w:tcW w:w="966" w:type="dxa"/>
            <w:vAlign w:val="center"/>
          </w:tcPr>
          <w:p w14:paraId="6BCE8296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C749DB0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50D26A0A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791" w:type="dxa"/>
            <w:vAlign w:val="center"/>
          </w:tcPr>
          <w:p w14:paraId="333ADA46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81" w:type="dxa"/>
            <w:vAlign w:val="center"/>
          </w:tcPr>
          <w:p w14:paraId="73D484B2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14:paraId="3AF395A1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14:paraId="2DC009CC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650" w:type="dxa"/>
            <w:vAlign w:val="center"/>
          </w:tcPr>
          <w:p w14:paraId="3B449573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</w:tr>
      <w:tr w:rsidR="00DE3B8A" w14:paraId="17CDEC30" w14:textId="77777777">
        <w:trPr>
          <w:trHeight w:val="454"/>
        </w:trPr>
        <w:tc>
          <w:tcPr>
            <w:tcW w:w="1120" w:type="dxa"/>
            <w:vAlign w:val="center"/>
          </w:tcPr>
          <w:p w14:paraId="42C214CB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4</w:t>
            </w:r>
          </w:p>
        </w:tc>
        <w:tc>
          <w:tcPr>
            <w:tcW w:w="966" w:type="dxa"/>
            <w:vAlign w:val="center"/>
          </w:tcPr>
          <w:p w14:paraId="2AA48DEF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05E5C9AB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5B764F4E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791" w:type="dxa"/>
            <w:vAlign w:val="center"/>
          </w:tcPr>
          <w:p w14:paraId="64CD474A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81" w:type="dxa"/>
            <w:vAlign w:val="center"/>
          </w:tcPr>
          <w:p w14:paraId="3234C790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14:paraId="2DD8A572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14:paraId="6B4FE0DA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650" w:type="dxa"/>
            <w:vAlign w:val="center"/>
          </w:tcPr>
          <w:p w14:paraId="7271EE3F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</w:tr>
      <w:tr w:rsidR="00DE3B8A" w14:paraId="4699592A" w14:textId="77777777">
        <w:trPr>
          <w:trHeight w:val="454"/>
        </w:trPr>
        <w:tc>
          <w:tcPr>
            <w:tcW w:w="1120" w:type="dxa"/>
            <w:vAlign w:val="center"/>
          </w:tcPr>
          <w:p w14:paraId="51EAA64F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/>
                <w:bCs/>
                <w:color w:val="000000" w:themeColor="text1"/>
              </w:rPr>
              <w:t>5</w:t>
            </w:r>
          </w:p>
        </w:tc>
        <w:tc>
          <w:tcPr>
            <w:tcW w:w="966" w:type="dxa"/>
            <w:vAlign w:val="center"/>
          </w:tcPr>
          <w:p w14:paraId="31FAF95F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043D6EBB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43CDBEC5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791" w:type="dxa"/>
            <w:vAlign w:val="center"/>
          </w:tcPr>
          <w:p w14:paraId="471C664E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81" w:type="dxa"/>
            <w:vAlign w:val="center"/>
          </w:tcPr>
          <w:p w14:paraId="278D96E7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14:paraId="7DE2EA37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14:paraId="05403912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650" w:type="dxa"/>
            <w:vAlign w:val="center"/>
          </w:tcPr>
          <w:p w14:paraId="0BDA0909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</w:tr>
      <w:tr w:rsidR="00DE3B8A" w14:paraId="09E898E8" w14:textId="77777777">
        <w:trPr>
          <w:trHeight w:val="454"/>
        </w:trPr>
        <w:tc>
          <w:tcPr>
            <w:tcW w:w="1120" w:type="dxa"/>
            <w:vAlign w:val="center"/>
          </w:tcPr>
          <w:p w14:paraId="03FE7142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6</w:t>
            </w:r>
          </w:p>
        </w:tc>
        <w:tc>
          <w:tcPr>
            <w:tcW w:w="966" w:type="dxa"/>
            <w:vAlign w:val="center"/>
          </w:tcPr>
          <w:p w14:paraId="534BB203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19F91068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02F72E2B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791" w:type="dxa"/>
            <w:vAlign w:val="center"/>
          </w:tcPr>
          <w:p w14:paraId="5FB2C691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81" w:type="dxa"/>
            <w:vAlign w:val="center"/>
          </w:tcPr>
          <w:p w14:paraId="68788330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14:paraId="724DC976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14:paraId="2D36ABD4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650" w:type="dxa"/>
            <w:vAlign w:val="center"/>
          </w:tcPr>
          <w:p w14:paraId="256AB683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</w:tr>
      <w:tr w:rsidR="00DE3B8A" w14:paraId="5AAAF410" w14:textId="77777777">
        <w:trPr>
          <w:trHeight w:val="454"/>
        </w:trPr>
        <w:tc>
          <w:tcPr>
            <w:tcW w:w="1120" w:type="dxa"/>
            <w:vAlign w:val="center"/>
          </w:tcPr>
          <w:p w14:paraId="3B3EC38A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7</w:t>
            </w:r>
          </w:p>
        </w:tc>
        <w:tc>
          <w:tcPr>
            <w:tcW w:w="966" w:type="dxa"/>
            <w:vAlign w:val="center"/>
          </w:tcPr>
          <w:p w14:paraId="71E05501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4629F954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534EEFFE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791" w:type="dxa"/>
            <w:vAlign w:val="center"/>
          </w:tcPr>
          <w:p w14:paraId="1659D35E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81" w:type="dxa"/>
            <w:vAlign w:val="center"/>
          </w:tcPr>
          <w:p w14:paraId="0F0E8CCD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14:paraId="3C3C4B2C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14:paraId="701CA163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650" w:type="dxa"/>
            <w:vAlign w:val="center"/>
          </w:tcPr>
          <w:p w14:paraId="15683AF8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</w:tr>
      <w:tr w:rsidR="00DE3B8A" w14:paraId="65EFAD02" w14:textId="77777777">
        <w:trPr>
          <w:trHeight w:val="454"/>
        </w:trPr>
        <w:tc>
          <w:tcPr>
            <w:tcW w:w="1120" w:type="dxa"/>
            <w:vAlign w:val="center"/>
          </w:tcPr>
          <w:p w14:paraId="6B61FDF3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8</w:t>
            </w:r>
          </w:p>
        </w:tc>
        <w:tc>
          <w:tcPr>
            <w:tcW w:w="966" w:type="dxa"/>
            <w:vAlign w:val="center"/>
          </w:tcPr>
          <w:p w14:paraId="295841F3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39E6C5B1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653AFCE7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791" w:type="dxa"/>
            <w:vAlign w:val="center"/>
          </w:tcPr>
          <w:p w14:paraId="23050F73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81" w:type="dxa"/>
            <w:vAlign w:val="center"/>
          </w:tcPr>
          <w:p w14:paraId="142E66FA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14:paraId="53314123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14:paraId="239CBE06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650" w:type="dxa"/>
            <w:vAlign w:val="center"/>
          </w:tcPr>
          <w:p w14:paraId="4F32ABA5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</w:tr>
      <w:tr w:rsidR="00DE3B8A" w14:paraId="020A718E" w14:textId="77777777">
        <w:trPr>
          <w:trHeight w:val="454"/>
        </w:trPr>
        <w:tc>
          <w:tcPr>
            <w:tcW w:w="1120" w:type="dxa"/>
            <w:vAlign w:val="center"/>
          </w:tcPr>
          <w:p w14:paraId="36CD1E49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9</w:t>
            </w:r>
          </w:p>
        </w:tc>
        <w:tc>
          <w:tcPr>
            <w:tcW w:w="966" w:type="dxa"/>
            <w:vAlign w:val="center"/>
          </w:tcPr>
          <w:p w14:paraId="760FBA52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546BD9E4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4892F4A4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791" w:type="dxa"/>
            <w:vAlign w:val="center"/>
          </w:tcPr>
          <w:p w14:paraId="48C0183C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81" w:type="dxa"/>
            <w:vAlign w:val="center"/>
          </w:tcPr>
          <w:p w14:paraId="0C6E9BC7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14:paraId="0A5ADCF1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14:paraId="5ADAAD24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650" w:type="dxa"/>
            <w:vAlign w:val="center"/>
          </w:tcPr>
          <w:p w14:paraId="123122A3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</w:tr>
      <w:tr w:rsidR="00DE3B8A" w14:paraId="4917FEF8" w14:textId="77777777">
        <w:trPr>
          <w:trHeight w:val="454"/>
        </w:trPr>
        <w:tc>
          <w:tcPr>
            <w:tcW w:w="1120" w:type="dxa"/>
            <w:vAlign w:val="center"/>
          </w:tcPr>
          <w:p w14:paraId="65B2F9C0" w14:textId="77777777" w:rsidR="00DE3B8A" w:rsidRDefault="00000000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/>
                <w:bCs/>
                <w:color w:val="000000" w:themeColor="text1"/>
              </w:rPr>
              <w:t>10</w:t>
            </w:r>
          </w:p>
        </w:tc>
        <w:tc>
          <w:tcPr>
            <w:tcW w:w="966" w:type="dxa"/>
            <w:vAlign w:val="center"/>
          </w:tcPr>
          <w:p w14:paraId="1E241831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9C0C752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23AB857C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791" w:type="dxa"/>
            <w:vAlign w:val="center"/>
          </w:tcPr>
          <w:p w14:paraId="062CA0B8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81" w:type="dxa"/>
            <w:vAlign w:val="center"/>
          </w:tcPr>
          <w:p w14:paraId="791E6EEF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14:paraId="1F92BA97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14:paraId="5B0CFEC2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  <w:tc>
          <w:tcPr>
            <w:tcW w:w="1650" w:type="dxa"/>
            <w:vAlign w:val="center"/>
          </w:tcPr>
          <w:p w14:paraId="1C963265" w14:textId="77777777" w:rsidR="00DE3B8A" w:rsidRDefault="00DE3B8A">
            <w:pPr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</w:rPr>
            </w:pPr>
          </w:p>
        </w:tc>
      </w:tr>
      <w:tr w:rsidR="00DE3B8A" w14:paraId="2A898263" w14:textId="77777777">
        <w:trPr>
          <w:trHeight w:val="567"/>
        </w:trPr>
        <w:tc>
          <w:tcPr>
            <w:tcW w:w="10330" w:type="dxa"/>
            <w:gridSpan w:val="11"/>
            <w:vAlign w:val="center"/>
          </w:tcPr>
          <w:p w14:paraId="389D455D" w14:textId="77777777" w:rsidR="00DE3B8A" w:rsidRDefault="00000000">
            <w:pPr>
              <w:ind w:firstLineChars="0" w:firstLine="0"/>
              <w:rPr>
                <w:rFonts w:ascii="宋体" w:eastAsia="宋体" w:hAnsi="宋体" w:hint="eastAsia"/>
                <w:b/>
                <w:color w:val="000000" w:themeColor="text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</w:rPr>
              <w:t>注：</w:t>
            </w:r>
          </w:p>
          <w:p w14:paraId="047ACF64" w14:textId="77777777" w:rsidR="00DE3B8A" w:rsidRDefault="00000000">
            <w:pPr>
              <w:ind w:left="420" w:firstLineChars="0" w:firstLine="0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</w:rPr>
              <w:t>1.户籍类型：填写“城镇”或“农村”即可；</w:t>
            </w:r>
          </w:p>
          <w:p w14:paraId="7672D131" w14:textId="77777777" w:rsidR="00DE3B8A" w:rsidRDefault="00000000">
            <w:pPr>
              <w:ind w:left="420" w:firstLineChars="0" w:firstLine="0"/>
              <w:rPr>
                <w:rFonts w:ascii="宋体" w:eastAsia="宋体" w:hAnsi="宋体" w:hint="eastAsia"/>
                <w:bCs/>
                <w:color w:val="000000" w:themeColor="text1"/>
              </w:rPr>
            </w:pPr>
            <w:r>
              <w:rPr>
                <w:rFonts w:ascii="宋体" w:eastAsia="宋体" w:hAnsi="宋体"/>
                <w:bCs/>
                <w:color w:val="000000" w:themeColor="text1"/>
              </w:rPr>
              <w:t>2</w:t>
            </w:r>
            <w:r>
              <w:rPr>
                <w:rFonts w:ascii="宋体" w:eastAsia="宋体" w:hAnsi="宋体" w:hint="eastAsia"/>
                <w:bCs/>
                <w:color w:val="000000" w:themeColor="text1"/>
              </w:rPr>
              <w:t>.政治面貌：团员（28周岁以上自动退团）、群众、党员。</w:t>
            </w:r>
          </w:p>
          <w:p w14:paraId="2DD048E7" w14:textId="77777777" w:rsidR="00DE3B8A" w:rsidRDefault="00DE3B8A">
            <w:pPr>
              <w:ind w:left="420" w:firstLineChars="0" w:firstLine="0"/>
              <w:rPr>
                <w:rFonts w:ascii="宋体" w:eastAsia="宋体" w:hAnsi="宋体" w:hint="eastAsia"/>
                <w:color w:val="000000" w:themeColor="text1"/>
              </w:rPr>
            </w:pPr>
          </w:p>
        </w:tc>
      </w:tr>
    </w:tbl>
    <w:p w14:paraId="785BD9D7" w14:textId="77777777" w:rsidR="00DE3B8A" w:rsidRDefault="00DE3B8A">
      <w:pPr>
        <w:tabs>
          <w:tab w:val="left" w:pos="386"/>
        </w:tabs>
        <w:ind w:firstLineChars="0" w:firstLine="0"/>
        <w:jc w:val="left"/>
        <w:rPr>
          <w:rFonts w:hint="eastAsia"/>
        </w:rPr>
      </w:pPr>
    </w:p>
    <w:sectPr w:rsidR="00DE3B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69C50" w14:textId="77777777" w:rsidR="008D6BE7" w:rsidRDefault="008D6BE7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6A92D66" w14:textId="77777777" w:rsidR="008D6BE7" w:rsidRDefault="008D6BE7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ACDB" w14:textId="77777777" w:rsidR="00DE3B8A" w:rsidRDefault="00DE3B8A">
    <w:pPr>
      <w:pStyle w:val="a9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3423" w14:textId="77777777" w:rsidR="00DE3B8A" w:rsidRDefault="00DE3B8A">
    <w:pPr>
      <w:pStyle w:val="a9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0E1B6" w14:textId="77777777" w:rsidR="00DE3B8A" w:rsidRDefault="00DE3B8A">
    <w:pPr>
      <w:pStyle w:val="a9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3F5CE" w14:textId="77777777" w:rsidR="008D6BE7" w:rsidRDefault="008D6BE7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7B518CDD" w14:textId="77777777" w:rsidR="008D6BE7" w:rsidRDefault="008D6BE7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3EBE" w14:textId="77777777" w:rsidR="00DE3B8A" w:rsidRDefault="00DE3B8A">
    <w:pPr>
      <w:pStyle w:val="ab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D341E" w14:textId="77777777" w:rsidR="00DE3B8A" w:rsidRDefault="00DE3B8A">
    <w:pPr>
      <w:pStyle w:val="ab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4C2C" w14:textId="77777777" w:rsidR="00DE3B8A" w:rsidRDefault="00DE3B8A">
    <w:pPr>
      <w:pStyle w:val="ab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43030"/>
    <w:multiLevelType w:val="singleLevel"/>
    <w:tmpl w:val="31A43030"/>
    <w:lvl w:ilvl="0">
      <w:start w:val="2"/>
      <w:numFmt w:val="decimal"/>
      <w:suff w:val="nothing"/>
      <w:lvlText w:val="%1）"/>
      <w:lvlJc w:val="left"/>
    </w:lvl>
  </w:abstractNum>
  <w:num w:numId="1" w16cid:durableId="191543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cyNWUzYzVjYzk2MTY2YTM4NTQ3ZDY2YTMxOWZkODgifQ=="/>
  </w:docVars>
  <w:rsids>
    <w:rsidRoot w:val="006D5255"/>
    <w:rsid w:val="00023147"/>
    <w:rsid w:val="00030B5D"/>
    <w:rsid w:val="00040A90"/>
    <w:rsid w:val="00052D5F"/>
    <w:rsid w:val="00053BFF"/>
    <w:rsid w:val="000577D3"/>
    <w:rsid w:val="00057CE7"/>
    <w:rsid w:val="0008200A"/>
    <w:rsid w:val="00085810"/>
    <w:rsid w:val="00094495"/>
    <w:rsid w:val="000A0F8D"/>
    <w:rsid w:val="000A7F20"/>
    <w:rsid w:val="000F3011"/>
    <w:rsid w:val="0011674C"/>
    <w:rsid w:val="00134737"/>
    <w:rsid w:val="0013531B"/>
    <w:rsid w:val="001544C3"/>
    <w:rsid w:val="001914FB"/>
    <w:rsid w:val="001A76CA"/>
    <w:rsid w:val="001C28B0"/>
    <w:rsid w:val="001C5F77"/>
    <w:rsid w:val="001C79EE"/>
    <w:rsid w:val="001D0FB1"/>
    <w:rsid w:val="001D761D"/>
    <w:rsid w:val="001E0B53"/>
    <w:rsid w:val="002203D0"/>
    <w:rsid w:val="002361C9"/>
    <w:rsid w:val="00257A4A"/>
    <w:rsid w:val="00257E77"/>
    <w:rsid w:val="002A7EEF"/>
    <w:rsid w:val="002B2A6A"/>
    <w:rsid w:val="002B74C6"/>
    <w:rsid w:val="002C315B"/>
    <w:rsid w:val="002C6E2F"/>
    <w:rsid w:val="002D5899"/>
    <w:rsid w:val="002D5CB2"/>
    <w:rsid w:val="002F1554"/>
    <w:rsid w:val="00312497"/>
    <w:rsid w:val="00313D16"/>
    <w:rsid w:val="0031461B"/>
    <w:rsid w:val="0032012E"/>
    <w:rsid w:val="00322123"/>
    <w:rsid w:val="00335DDD"/>
    <w:rsid w:val="00352949"/>
    <w:rsid w:val="00372556"/>
    <w:rsid w:val="00374893"/>
    <w:rsid w:val="003770E7"/>
    <w:rsid w:val="003D778C"/>
    <w:rsid w:val="003F0342"/>
    <w:rsid w:val="003F20F2"/>
    <w:rsid w:val="003F5472"/>
    <w:rsid w:val="00400243"/>
    <w:rsid w:val="00400526"/>
    <w:rsid w:val="0040256F"/>
    <w:rsid w:val="00415239"/>
    <w:rsid w:val="00460753"/>
    <w:rsid w:val="004620B7"/>
    <w:rsid w:val="00474B96"/>
    <w:rsid w:val="00475397"/>
    <w:rsid w:val="0047598C"/>
    <w:rsid w:val="00477CAA"/>
    <w:rsid w:val="00490023"/>
    <w:rsid w:val="00492E2C"/>
    <w:rsid w:val="004A2A6A"/>
    <w:rsid w:val="004A31A8"/>
    <w:rsid w:val="004D331C"/>
    <w:rsid w:val="004E2D60"/>
    <w:rsid w:val="004E59D8"/>
    <w:rsid w:val="00502980"/>
    <w:rsid w:val="005042C0"/>
    <w:rsid w:val="0052128A"/>
    <w:rsid w:val="005465BD"/>
    <w:rsid w:val="00555DA3"/>
    <w:rsid w:val="00585F2A"/>
    <w:rsid w:val="00586203"/>
    <w:rsid w:val="00593CA8"/>
    <w:rsid w:val="005D22EA"/>
    <w:rsid w:val="006024EB"/>
    <w:rsid w:val="00603204"/>
    <w:rsid w:val="00613077"/>
    <w:rsid w:val="00613D37"/>
    <w:rsid w:val="00614302"/>
    <w:rsid w:val="0061629E"/>
    <w:rsid w:val="00627541"/>
    <w:rsid w:val="00647751"/>
    <w:rsid w:val="00653997"/>
    <w:rsid w:val="00653EFB"/>
    <w:rsid w:val="00655709"/>
    <w:rsid w:val="006664BE"/>
    <w:rsid w:val="00685A85"/>
    <w:rsid w:val="00692202"/>
    <w:rsid w:val="006A27CF"/>
    <w:rsid w:val="006A4EC9"/>
    <w:rsid w:val="006D5255"/>
    <w:rsid w:val="0070769E"/>
    <w:rsid w:val="007341C6"/>
    <w:rsid w:val="00765779"/>
    <w:rsid w:val="0077640C"/>
    <w:rsid w:val="00790AB9"/>
    <w:rsid w:val="00792288"/>
    <w:rsid w:val="00794BB4"/>
    <w:rsid w:val="007B2F41"/>
    <w:rsid w:val="007B3C5C"/>
    <w:rsid w:val="007C1AC9"/>
    <w:rsid w:val="007C515E"/>
    <w:rsid w:val="007D180B"/>
    <w:rsid w:val="007D7D2F"/>
    <w:rsid w:val="007E1F17"/>
    <w:rsid w:val="007E4038"/>
    <w:rsid w:val="007F0A85"/>
    <w:rsid w:val="00801756"/>
    <w:rsid w:val="0080399B"/>
    <w:rsid w:val="00804B8B"/>
    <w:rsid w:val="00805894"/>
    <w:rsid w:val="00811B28"/>
    <w:rsid w:val="00812A3D"/>
    <w:rsid w:val="00845612"/>
    <w:rsid w:val="00877391"/>
    <w:rsid w:val="008824BE"/>
    <w:rsid w:val="0089282F"/>
    <w:rsid w:val="008A35AB"/>
    <w:rsid w:val="008B000A"/>
    <w:rsid w:val="008B58CB"/>
    <w:rsid w:val="008C0965"/>
    <w:rsid w:val="008C1073"/>
    <w:rsid w:val="008C3E80"/>
    <w:rsid w:val="008D6BE7"/>
    <w:rsid w:val="008E4F7A"/>
    <w:rsid w:val="008F39E8"/>
    <w:rsid w:val="008F5DA8"/>
    <w:rsid w:val="00916BD6"/>
    <w:rsid w:val="00923CB1"/>
    <w:rsid w:val="009279A2"/>
    <w:rsid w:val="00963502"/>
    <w:rsid w:val="00974B7D"/>
    <w:rsid w:val="009854AC"/>
    <w:rsid w:val="009871DF"/>
    <w:rsid w:val="009A65B1"/>
    <w:rsid w:val="009A79BA"/>
    <w:rsid w:val="009B6937"/>
    <w:rsid w:val="009C2FFE"/>
    <w:rsid w:val="009C6D57"/>
    <w:rsid w:val="009E41D0"/>
    <w:rsid w:val="009E797A"/>
    <w:rsid w:val="00A16614"/>
    <w:rsid w:val="00A22AB0"/>
    <w:rsid w:val="00A42F6D"/>
    <w:rsid w:val="00A9239C"/>
    <w:rsid w:val="00AB06CA"/>
    <w:rsid w:val="00AB7DB0"/>
    <w:rsid w:val="00AC1B12"/>
    <w:rsid w:val="00AC4643"/>
    <w:rsid w:val="00AC4E13"/>
    <w:rsid w:val="00AE4007"/>
    <w:rsid w:val="00AE5D0F"/>
    <w:rsid w:val="00AF1718"/>
    <w:rsid w:val="00B1490F"/>
    <w:rsid w:val="00B15098"/>
    <w:rsid w:val="00B16D06"/>
    <w:rsid w:val="00B262D3"/>
    <w:rsid w:val="00B34CEA"/>
    <w:rsid w:val="00B37B46"/>
    <w:rsid w:val="00B417F2"/>
    <w:rsid w:val="00B67E09"/>
    <w:rsid w:val="00BB02B4"/>
    <w:rsid w:val="00BB0775"/>
    <w:rsid w:val="00BC46B8"/>
    <w:rsid w:val="00BD5E5E"/>
    <w:rsid w:val="00BF0E45"/>
    <w:rsid w:val="00BF5937"/>
    <w:rsid w:val="00C04020"/>
    <w:rsid w:val="00C126AB"/>
    <w:rsid w:val="00C3392B"/>
    <w:rsid w:val="00C53A78"/>
    <w:rsid w:val="00C655C4"/>
    <w:rsid w:val="00C8266F"/>
    <w:rsid w:val="00CA2434"/>
    <w:rsid w:val="00CA39D6"/>
    <w:rsid w:val="00CB3DE0"/>
    <w:rsid w:val="00CD04C3"/>
    <w:rsid w:val="00CD1741"/>
    <w:rsid w:val="00CE19AE"/>
    <w:rsid w:val="00D06AB1"/>
    <w:rsid w:val="00D25DE8"/>
    <w:rsid w:val="00D67710"/>
    <w:rsid w:val="00D7261E"/>
    <w:rsid w:val="00D76CA2"/>
    <w:rsid w:val="00D9647F"/>
    <w:rsid w:val="00DA2F79"/>
    <w:rsid w:val="00DA767E"/>
    <w:rsid w:val="00DB1804"/>
    <w:rsid w:val="00DB71A1"/>
    <w:rsid w:val="00DC171A"/>
    <w:rsid w:val="00DE13E0"/>
    <w:rsid w:val="00DE3B8A"/>
    <w:rsid w:val="00DE797F"/>
    <w:rsid w:val="00E12222"/>
    <w:rsid w:val="00E15372"/>
    <w:rsid w:val="00E411A9"/>
    <w:rsid w:val="00E441DF"/>
    <w:rsid w:val="00E5737E"/>
    <w:rsid w:val="00E772CC"/>
    <w:rsid w:val="00E80F92"/>
    <w:rsid w:val="00E82D47"/>
    <w:rsid w:val="00E97D9E"/>
    <w:rsid w:val="00EA2F33"/>
    <w:rsid w:val="00EC1772"/>
    <w:rsid w:val="00ED0021"/>
    <w:rsid w:val="00ED4218"/>
    <w:rsid w:val="00EE6006"/>
    <w:rsid w:val="00EE6A0A"/>
    <w:rsid w:val="00EF7FEB"/>
    <w:rsid w:val="00F03817"/>
    <w:rsid w:val="00F055F2"/>
    <w:rsid w:val="00F1716A"/>
    <w:rsid w:val="00F2449D"/>
    <w:rsid w:val="00F4799C"/>
    <w:rsid w:val="00F5771D"/>
    <w:rsid w:val="00F62B01"/>
    <w:rsid w:val="00F64BC8"/>
    <w:rsid w:val="00F704E9"/>
    <w:rsid w:val="00F74B4F"/>
    <w:rsid w:val="00F75C4F"/>
    <w:rsid w:val="00F8745A"/>
    <w:rsid w:val="00FA505A"/>
    <w:rsid w:val="00FB7C7B"/>
    <w:rsid w:val="00FE510A"/>
    <w:rsid w:val="00FE62F7"/>
    <w:rsid w:val="00FF2506"/>
    <w:rsid w:val="00FF44F1"/>
    <w:rsid w:val="0524626C"/>
    <w:rsid w:val="072E6CF9"/>
    <w:rsid w:val="07890C93"/>
    <w:rsid w:val="08A54D99"/>
    <w:rsid w:val="08C16076"/>
    <w:rsid w:val="096B1B3E"/>
    <w:rsid w:val="09E2400F"/>
    <w:rsid w:val="0D774F56"/>
    <w:rsid w:val="0F5F0397"/>
    <w:rsid w:val="0FBF0CF8"/>
    <w:rsid w:val="11BD13A5"/>
    <w:rsid w:val="12135469"/>
    <w:rsid w:val="130628D8"/>
    <w:rsid w:val="13BA2040"/>
    <w:rsid w:val="16881F81"/>
    <w:rsid w:val="193C52A5"/>
    <w:rsid w:val="193F08F1"/>
    <w:rsid w:val="1BF03088"/>
    <w:rsid w:val="1D3E783E"/>
    <w:rsid w:val="1ED8781E"/>
    <w:rsid w:val="20112FE8"/>
    <w:rsid w:val="20696A4F"/>
    <w:rsid w:val="21250680"/>
    <w:rsid w:val="21976AF2"/>
    <w:rsid w:val="23770662"/>
    <w:rsid w:val="23BF2D5B"/>
    <w:rsid w:val="26C863CA"/>
    <w:rsid w:val="28B2037A"/>
    <w:rsid w:val="2C651004"/>
    <w:rsid w:val="2C820DC9"/>
    <w:rsid w:val="2C90798A"/>
    <w:rsid w:val="2EF73CF0"/>
    <w:rsid w:val="34BD32E6"/>
    <w:rsid w:val="3679323D"/>
    <w:rsid w:val="376B702A"/>
    <w:rsid w:val="37734130"/>
    <w:rsid w:val="37920A5A"/>
    <w:rsid w:val="3F051B12"/>
    <w:rsid w:val="40DC4AF4"/>
    <w:rsid w:val="41452699"/>
    <w:rsid w:val="41BF6404"/>
    <w:rsid w:val="4326474D"/>
    <w:rsid w:val="43E02B4D"/>
    <w:rsid w:val="46EC63A6"/>
    <w:rsid w:val="498D72D3"/>
    <w:rsid w:val="49B93C25"/>
    <w:rsid w:val="49EF5898"/>
    <w:rsid w:val="4ACF7478"/>
    <w:rsid w:val="4B0E61F2"/>
    <w:rsid w:val="4C653BF0"/>
    <w:rsid w:val="4D526B76"/>
    <w:rsid w:val="4D9E1AAF"/>
    <w:rsid w:val="4E0D09E3"/>
    <w:rsid w:val="4F043B94"/>
    <w:rsid w:val="4FC4259A"/>
    <w:rsid w:val="50AA33A9"/>
    <w:rsid w:val="541D1254"/>
    <w:rsid w:val="545F186C"/>
    <w:rsid w:val="58C148A4"/>
    <w:rsid w:val="58F24A5D"/>
    <w:rsid w:val="5C0F4BE8"/>
    <w:rsid w:val="5EEA61D6"/>
    <w:rsid w:val="5F381638"/>
    <w:rsid w:val="604F6C39"/>
    <w:rsid w:val="610A2B60"/>
    <w:rsid w:val="61DC274E"/>
    <w:rsid w:val="632223E3"/>
    <w:rsid w:val="6356208C"/>
    <w:rsid w:val="64122457"/>
    <w:rsid w:val="657C227E"/>
    <w:rsid w:val="66811B16"/>
    <w:rsid w:val="6C733CAF"/>
    <w:rsid w:val="6E7D7067"/>
    <w:rsid w:val="73F27BAF"/>
    <w:rsid w:val="754E52B9"/>
    <w:rsid w:val="761C0F14"/>
    <w:rsid w:val="77E85551"/>
    <w:rsid w:val="787B63C5"/>
    <w:rsid w:val="794A4D1D"/>
    <w:rsid w:val="7B2F5245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D041"/>
  <w15:docId w15:val="{FAFA5FBA-417C-44FB-AD5B-FA0A9F6E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420"/>
      <w:jc w:val="both"/>
    </w:pPr>
    <w:rPr>
      <w:rFonts w:asciiTheme="minorEastAsia" w:hAnsiTheme="minorEastAsia"/>
      <w:kern w:val="2"/>
      <w:sz w:val="21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before="50" w:afterLines="50" w:after="50" w:line="240" w:lineRule="auto"/>
      <w:ind w:firstLineChars="0" w:firstLine="0"/>
      <w:jc w:val="center"/>
      <w:outlineLvl w:val="0"/>
    </w:pPr>
    <w:rPr>
      <w:rFonts w:ascii="宋体" w:eastAsia="宋体" w:hAnsi="宋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156" w:afterLines="50" w:after="156"/>
      <w:ind w:firstLineChars="0" w:firstLine="0"/>
      <w:outlineLvl w:val="1"/>
    </w:pPr>
    <w:rPr>
      <w:rFonts w:ascii="宋体" w:eastAsia="宋体" w:hAnsi="宋体" w:cstheme="majorBidi"/>
      <w:b/>
      <w:bCs/>
      <w:color w:val="000000" w:themeColor="text1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fwzhdz">
    <w:name w:val="fwzhdz"/>
    <w:basedOn w:val="a0"/>
    <w:qFormat/>
  </w:style>
  <w:style w:type="character" w:customStyle="1" w:styleId="fwzhnf">
    <w:name w:val="fwzhnf"/>
    <w:basedOn w:val="a0"/>
    <w:qFormat/>
  </w:style>
  <w:style w:type="character" w:customStyle="1" w:styleId="fwzhxh">
    <w:name w:val="fwzhxh"/>
    <w:basedOn w:val="a0"/>
    <w:qFormat/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theme="majorBidi"/>
      <w:b/>
      <w:bCs/>
      <w:color w:val="000000" w:themeColor="text1"/>
      <w:sz w:val="24"/>
      <w:szCs w:val="3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/>
      <w:b/>
      <w:bCs/>
      <w:kern w:val="44"/>
      <w:sz w:val="36"/>
      <w:szCs w:val="44"/>
    </w:rPr>
  </w:style>
  <w:style w:type="character" w:customStyle="1" w:styleId="ac">
    <w:name w:val="页眉 字符"/>
    <w:basedOn w:val="a0"/>
    <w:link w:val="ab"/>
    <w:uiPriority w:val="99"/>
    <w:qFormat/>
    <w:rPr>
      <w:rFonts w:asciiTheme="minorEastAsia" w:hAnsiTheme="minorEastAsia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Theme="minorEastAsia" w:hAnsiTheme="minorEastAsia"/>
      <w:sz w:val="18"/>
      <w:szCs w:val="18"/>
    </w:rPr>
  </w:style>
  <w:style w:type="paragraph" w:styleId="af2">
    <w:name w:val="No Spacing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unhideWhenUsed/>
    <w:qFormat/>
    <w:rPr>
      <w:rFonts w:asciiTheme="minorEastAsia" w:hAnsiTheme="minorEastAsia"/>
      <w:kern w:val="2"/>
      <w:sz w:val="21"/>
      <w:szCs w:val="28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EastAsia" w:hAnsiTheme="minorEastAsia"/>
      <w:kern w:val="2"/>
      <w:sz w:val="21"/>
      <w:szCs w:val="28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EastAsia" w:hAnsiTheme="minorEastAsia"/>
      <w:b/>
      <w:bCs/>
      <w:kern w:val="2"/>
      <w:sz w:val="21"/>
      <w:szCs w:val="28"/>
    </w:rPr>
  </w:style>
  <w:style w:type="table" w:customStyle="1" w:styleId="13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BEEF-81F4-4DCF-A692-635F065F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191</Words>
  <Characters>1091</Characters>
  <Application>Microsoft Office Word</Application>
  <DocSecurity>0</DocSecurity>
  <Lines>9</Lines>
  <Paragraphs>2</Paragraphs>
  <ScaleCrop>false</ScaleCrop>
  <Company>Sky123.Org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ch L</cp:lastModifiedBy>
  <cp:revision>2</cp:revision>
  <cp:lastPrinted>2025-06-30T02:34:00Z</cp:lastPrinted>
  <dcterms:created xsi:type="dcterms:W3CDTF">2025-06-30T02:41:00Z</dcterms:created>
  <dcterms:modified xsi:type="dcterms:W3CDTF">2025-06-30T02:41:00Z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D372291AEC4D44D88DD97F3052F1A66C_13</vt:lpwstr>
  </property>
  <property fmtid="{D5CDD505-2E9C-101B-9397-08002B2CF9AE}" pid="4" name="KSOTemplateDocerSaveRecord">
    <vt:lpwstr>eyJoZGlkIjoiNDdhOGRlYzhjZmNkMTUzNDhhMTZkNjdiMmE3Yzc3MWQiLCJ1c2VySWQiOiI3NzgyODA0MTYifQ==</vt:lpwstr>
  </property>
</Properties>
</file>